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A71A" w14:textId="77777777" w:rsidR="00DF351B" w:rsidRDefault="0094793B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181EB14D" wp14:editId="6C848E31">
            <wp:extent cx="1590675" cy="800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D359A7" w14:textId="77777777" w:rsidR="00DF351B" w:rsidRDefault="00DF351B" w:rsidP="00206A0C">
      <w:pPr>
        <w:tabs>
          <w:tab w:val="left" w:pos="180"/>
        </w:tabs>
      </w:pPr>
    </w:p>
    <w:p w14:paraId="142320E8" w14:textId="77777777" w:rsidR="00DF351B" w:rsidRDefault="00DF351B" w:rsidP="004C7CF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</w:t>
      </w:r>
      <w:r w:rsidR="007F64EC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PIA PEDAGOGICZNA</w:t>
      </w:r>
      <w:r w:rsidR="00C357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2B21177" w14:textId="77777777" w:rsidR="00DF351B" w:rsidRPr="00533A11" w:rsidRDefault="00D60239" w:rsidP="00533A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 TRENINGIEM SŁUCHOWYM SAT II</w:t>
      </w:r>
      <w:r w:rsidR="00533A11">
        <w:rPr>
          <w:rFonts w:ascii="Arial" w:hAnsi="Arial" w:cs="Arial"/>
          <w:b/>
          <w:bCs/>
          <w:sz w:val="28"/>
          <w:szCs w:val="28"/>
        </w:rPr>
        <w:br/>
      </w:r>
      <w:r w:rsidR="00DF351B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2454CA04" w14:textId="77777777" w:rsidR="00C357FA" w:rsidRDefault="00C357FA" w:rsidP="00533A11">
      <w:pPr>
        <w:rPr>
          <w:rFonts w:ascii="Verdana" w:hAnsi="Verdana" w:cs="Verdana"/>
        </w:rPr>
      </w:pPr>
    </w:p>
    <w:p w14:paraId="63D6AF60" w14:textId="77777777" w:rsidR="00C357FA" w:rsidRDefault="00C357FA" w:rsidP="005C43B6">
      <w:pPr>
        <w:jc w:val="both"/>
      </w:pPr>
      <w:r>
        <w:rPr>
          <w:u w:val="single"/>
        </w:rPr>
        <w:t>Osoby prowadząc</w:t>
      </w:r>
      <w:r w:rsidR="005C43B6">
        <w:rPr>
          <w:u w:val="single"/>
        </w:rPr>
        <w:t>a</w:t>
      </w:r>
      <w:r w:rsidR="005C43B6" w:rsidRPr="005C43B6">
        <w:t>:</w:t>
      </w:r>
      <w:r>
        <w:t xml:space="preserve"> mgr Anna Grabowska </w:t>
      </w:r>
    </w:p>
    <w:p w14:paraId="3E12F15B" w14:textId="77777777" w:rsidR="00C357FA" w:rsidRDefault="00C357FA" w:rsidP="00533A11">
      <w:pPr>
        <w:spacing w:after="120"/>
        <w:jc w:val="both"/>
      </w:pPr>
    </w:p>
    <w:p w14:paraId="77C21715" w14:textId="77777777" w:rsidR="00926190" w:rsidRDefault="00926190" w:rsidP="00926190">
      <w:pPr>
        <w:spacing w:line="360" w:lineRule="auto"/>
        <w:jc w:val="both"/>
      </w:pPr>
    </w:p>
    <w:p w14:paraId="6BFC7776" w14:textId="77777777" w:rsidR="00171CA2" w:rsidRDefault="00171CA2" w:rsidP="00926190">
      <w:pPr>
        <w:spacing w:line="360" w:lineRule="auto"/>
        <w:jc w:val="both"/>
      </w:pPr>
      <w:r w:rsidRPr="00661132">
        <w:rPr>
          <w:b/>
        </w:rPr>
        <w:t>Zajęcia dla uczniów  klas VII-VIII szkół podstawowych oraz dla uczniów szkół ponadpodstawowych</w:t>
      </w:r>
      <w:r>
        <w:t xml:space="preserve"> </w:t>
      </w:r>
      <w:r w:rsidR="00661132">
        <w:t>prowadzone będą z wykorzystaniem systemu e-Terapeuta SAT II, opracowanego przez Pracownię Testów Psychologicznych i Pedagogicznych w Gdańsku. Plan terapii zakłada:</w:t>
      </w:r>
    </w:p>
    <w:p w14:paraId="4F7FED5E" w14:textId="77777777" w:rsidR="00661132" w:rsidRDefault="00661132" w:rsidP="00661132">
      <w:pPr>
        <w:pStyle w:val="Akapitzlist"/>
        <w:numPr>
          <w:ilvl w:val="0"/>
          <w:numId w:val="2"/>
        </w:numPr>
        <w:spacing w:line="360" w:lineRule="auto"/>
        <w:jc w:val="both"/>
      </w:pPr>
      <w:r>
        <w:t>Trening deficytowych funkcji z wykorzystaniem systemu SAT II.</w:t>
      </w:r>
    </w:p>
    <w:p w14:paraId="79C20098" w14:textId="77777777" w:rsidR="00661132" w:rsidRDefault="00661132" w:rsidP="00661132">
      <w:pPr>
        <w:pStyle w:val="Akapitzlist"/>
        <w:numPr>
          <w:ilvl w:val="0"/>
          <w:numId w:val="2"/>
        </w:numPr>
        <w:spacing w:line="360" w:lineRule="auto"/>
        <w:jc w:val="both"/>
      </w:pPr>
      <w:r>
        <w:t>Trening dekodowania.</w:t>
      </w:r>
    </w:p>
    <w:p w14:paraId="229DB212" w14:textId="77777777" w:rsidR="00661132" w:rsidRDefault="00661132" w:rsidP="00661132">
      <w:pPr>
        <w:pStyle w:val="Akapitzlist"/>
        <w:numPr>
          <w:ilvl w:val="0"/>
          <w:numId w:val="2"/>
        </w:numPr>
        <w:spacing w:line="360" w:lineRule="auto"/>
        <w:jc w:val="both"/>
      </w:pPr>
      <w:r>
        <w:t>Trening deficytowych funkcji z wykorzystaniem metod tradycyjnych.</w:t>
      </w:r>
    </w:p>
    <w:p w14:paraId="16C510EB" w14:textId="77777777" w:rsidR="00661132" w:rsidRDefault="00661132" w:rsidP="00661132">
      <w:pPr>
        <w:pStyle w:val="Akapitzlist"/>
        <w:numPr>
          <w:ilvl w:val="0"/>
          <w:numId w:val="2"/>
        </w:numPr>
        <w:spacing w:line="360" w:lineRule="auto"/>
        <w:jc w:val="both"/>
      </w:pPr>
      <w:r>
        <w:t>Trening czytania.</w:t>
      </w:r>
    </w:p>
    <w:p w14:paraId="2126B993" w14:textId="77777777" w:rsidR="0022207A" w:rsidRDefault="0022207A" w:rsidP="004C7CF6">
      <w:pPr>
        <w:spacing w:line="360" w:lineRule="auto"/>
        <w:jc w:val="both"/>
      </w:pPr>
    </w:p>
    <w:p w14:paraId="65AA0AB3" w14:textId="3CF4D867" w:rsidR="00C357FA" w:rsidRPr="004204EA" w:rsidRDefault="00C357FA" w:rsidP="00494136">
      <w:pPr>
        <w:spacing w:line="360" w:lineRule="auto"/>
        <w:jc w:val="both"/>
      </w:pPr>
      <w:r>
        <w:t xml:space="preserve">Warunkiem przyjęcia na zajęcia jest złożenie wniosku o objęcie dziecka zajęciami specjalistycznymi </w:t>
      </w:r>
      <w:r>
        <w:br/>
        <w:t xml:space="preserve">w </w:t>
      </w:r>
      <w:r w:rsidR="00533A11">
        <w:t>P</w:t>
      </w:r>
      <w:r>
        <w:t xml:space="preserve">oradni. </w:t>
      </w:r>
      <w:r w:rsidR="00FF4073" w:rsidRPr="00104921">
        <w:rPr>
          <w:b/>
          <w:bCs/>
        </w:rPr>
        <w:t>Do wniosku należy dołączyć dokument z diagnozą zaburzeń przetwarzania słuchowego bądź występowanie ich ryzyka.</w:t>
      </w:r>
      <w:r w:rsidR="00FF4073">
        <w:t xml:space="preserve"> </w:t>
      </w:r>
      <w:r>
        <w:t xml:space="preserve">Wniosek można pobrać w sekretariacie Poradni lub ze strony internetowej </w:t>
      </w:r>
      <w:r w:rsidR="00FF4073">
        <w:br/>
      </w:r>
      <w:r>
        <w:t xml:space="preserve">z zakładki „druki do pobrania” i złożyć go w terminie </w:t>
      </w:r>
      <w:r w:rsidRPr="004C7CF6">
        <w:rPr>
          <w:b/>
          <w:bCs/>
        </w:rPr>
        <w:t>do 1</w:t>
      </w:r>
      <w:r w:rsidR="00104921">
        <w:rPr>
          <w:b/>
          <w:bCs/>
        </w:rPr>
        <w:t>5</w:t>
      </w:r>
      <w:r w:rsidRPr="004C7CF6">
        <w:rPr>
          <w:b/>
          <w:bCs/>
        </w:rPr>
        <w:t xml:space="preserve"> września 20</w:t>
      </w:r>
      <w:r w:rsidR="00323D34">
        <w:rPr>
          <w:b/>
          <w:bCs/>
        </w:rPr>
        <w:t>2</w:t>
      </w:r>
      <w:r w:rsidR="00104921">
        <w:rPr>
          <w:b/>
          <w:bCs/>
        </w:rPr>
        <w:t>3</w:t>
      </w:r>
      <w:r w:rsidRPr="004C7CF6">
        <w:rPr>
          <w:b/>
          <w:bCs/>
        </w:rPr>
        <w:t xml:space="preserve"> r.</w:t>
      </w:r>
      <w:r>
        <w:t xml:space="preserve"> w sekretariacie Poradni.</w:t>
      </w:r>
      <w:r w:rsidR="005C43B6">
        <w:br/>
      </w:r>
      <w:r>
        <w:t xml:space="preserve">O ostatecznym przyjęciu dziecka na zajęcia decyduje osoba prowadząca terapię. </w:t>
      </w:r>
      <w:r w:rsidRPr="00AC6EC8">
        <w:t xml:space="preserve">Rodzice zostaną telefonicznie poinformowani o </w:t>
      </w:r>
      <w:r>
        <w:t>zakwalifikowaniu</w:t>
      </w:r>
      <w:r w:rsidRPr="00AC6EC8">
        <w:t xml:space="preserve"> dziecka na zajęcia do końca września 20</w:t>
      </w:r>
      <w:r w:rsidR="00323D34">
        <w:t>2</w:t>
      </w:r>
      <w:r w:rsidR="00104921">
        <w:t>3</w:t>
      </w:r>
      <w:r w:rsidRPr="00AC6EC8">
        <w:t xml:space="preserve"> r.</w:t>
      </w:r>
    </w:p>
    <w:p w14:paraId="47696E1D" w14:textId="77777777" w:rsidR="00C357FA" w:rsidRDefault="00C357FA"/>
    <w:p w14:paraId="32B21664" w14:textId="77777777" w:rsidR="00DF351B" w:rsidRDefault="00013685">
      <w:r>
        <w:t>Serdecznie zapraszam</w:t>
      </w:r>
    </w:p>
    <w:sectPr w:rsidR="00DF351B" w:rsidSect="00206A0C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625F4"/>
    <w:multiLevelType w:val="hybridMultilevel"/>
    <w:tmpl w:val="E5D6E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641BB"/>
    <w:multiLevelType w:val="hybridMultilevel"/>
    <w:tmpl w:val="ABD6D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261450">
    <w:abstractNumId w:val="0"/>
  </w:num>
  <w:num w:numId="2" w16cid:durableId="161821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C"/>
    <w:rsid w:val="00013685"/>
    <w:rsid w:val="00031460"/>
    <w:rsid w:val="00036197"/>
    <w:rsid w:val="000675DA"/>
    <w:rsid w:val="000A223F"/>
    <w:rsid w:val="000B00D7"/>
    <w:rsid w:val="000F5749"/>
    <w:rsid w:val="00104921"/>
    <w:rsid w:val="00151BE1"/>
    <w:rsid w:val="00171CA2"/>
    <w:rsid w:val="00177639"/>
    <w:rsid w:val="00191A1E"/>
    <w:rsid w:val="00206A0C"/>
    <w:rsid w:val="00210258"/>
    <w:rsid w:val="00210846"/>
    <w:rsid w:val="0022207A"/>
    <w:rsid w:val="002226D8"/>
    <w:rsid w:val="002A278F"/>
    <w:rsid w:val="002C18DE"/>
    <w:rsid w:val="002C3CB1"/>
    <w:rsid w:val="002C572A"/>
    <w:rsid w:val="00323D34"/>
    <w:rsid w:val="00342DEC"/>
    <w:rsid w:val="003911E2"/>
    <w:rsid w:val="0039204B"/>
    <w:rsid w:val="00395E02"/>
    <w:rsid w:val="003A23BA"/>
    <w:rsid w:val="003D7CEA"/>
    <w:rsid w:val="003E7F72"/>
    <w:rsid w:val="00494136"/>
    <w:rsid w:val="004C7CF6"/>
    <w:rsid w:val="004E2638"/>
    <w:rsid w:val="005005BA"/>
    <w:rsid w:val="00533A11"/>
    <w:rsid w:val="005818D7"/>
    <w:rsid w:val="005C43B6"/>
    <w:rsid w:val="005D6363"/>
    <w:rsid w:val="00616ACE"/>
    <w:rsid w:val="0061739D"/>
    <w:rsid w:val="00661132"/>
    <w:rsid w:val="006975CB"/>
    <w:rsid w:val="006F6B0B"/>
    <w:rsid w:val="007175EC"/>
    <w:rsid w:val="007F64EC"/>
    <w:rsid w:val="00814C54"/>
    <w:rsid w:val="008A5618"/>
    <w:rsid w:val="008A6559"/>
    <w:rsid w:val="00903CC9"/>
    <w:rsid w:val="009043A0"/>
    <w:rsid w:val="00926190"/>
    <w:rsid w:val="0094793B"/>
    <w:rsid w:val="00964F31"/>
    <w:rsid w:val="009A597F"/>
    <w:rsid w:val="009C2A01"/>
    <w:rsid w:val="009C4AEE"/>
    <w:rsid w:val="00A11433"/>
    <w:rsid w:val="00A2133D"/>
    <w:rsid w:val="00A3411B"/>
    <w:rsid w:val="00A479EB"/>
    <w:rsid w:val="00A93DE1"/>
    <w:rsid w:val="00AD5F57"/>
    <w:rsid w:val="00B65684"/>
    <w:rsid w:val="00C357FA"/>
    <w:rsid w:val="00C51CA0"/>
    <w:rsid w:val="00C63696"/>
    <w:rsid w:val="00D42C4A"/>
    <w:rsid w:val="00D60239"/>
    <w:rsid w:val="00D843B1"/>
    <w:rsid w:val="00DF351B"/>
    <w:rsid w:val="00E2357C"/>
    <w:rsid w:val="00F15A3B"/>
    <w:rsid w:val="00F50A03"/>
    <w:rsid w:val="00F550D6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75669"/>
  <w15:docId w15:val="{D2775FCF-FA3F-416F-BF66-64AFAE62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0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3D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Grabowska</cp:lastModifiedBy>
  <cp:revision>4</cp:revision>
  <dcterms:created xsi:type="dcterms:W3CDTF">2021-07-22T12:29:00Z</dcterms:created>
  <dcterms:modified xsi:type="dcterms:W3CDTF">2023-07-17T08:58:00Z</dcterms:modified>
</cp:coreProperties>
</file>